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005"/>
        <w:gridCol w:w="6629"/>
      </w:tblGrid>
      <w:tr w:rsidR="0069010D" w14:paraId="5686B267" w14:textId="77777777" w:rsidTr="0069010D">
        <w:tc>
          <w:tcPr>
            <w:tcW w:w="3005" w:type="dxa"/>
          </w:tcPr>
          <w:p w14:paraId="6E945F69" w14:textId="46A0D5A5" w:rsidR="0069010D" w:rsidRDefault="0069010D">
            <w:r>
              <w:t>Redni broj časa</w:t>
            </w:r>
          </w:p>
        </w:tc>
        <w:tc>
          <w:tcPr>
            <w:tcW w:w="6629" w:type="dxa"/>
          </w:tcPr>
          <w:p w14:paraId="4D1D3F7F" w14:textId="001A5133" w:rsidR="0069010D" w:rsidRDefault="0069010D">
            <w:r>
              <w:t>Sadržaj časa</w:t>
            </w:r>
          </w:p>
        </w:tc>
      </w:tr>
      <w:tr w:rsidR="0069010D" w:rsidRPr="008812B2" w14:paraId="0AF34B28" w14:textId="77777777" w:rsidTr="00506624">
        <w:trPr>
          <w:trHeight w:val="1837"/>
        </w:trPr>
        <w:tc>
          <w:tcPr>
            <w:tcW w:w="3005" w:type="dxa"/>
            <w:vAlign w:val="center"/>
          </w:tcPr>
          <w:p w14:paraId="08770AA3" w14:textId="56E9F53C" w:rsidR="0069010D" w:rsidRDefault="009E7352" w:rsidP="00506624">
            <w:pPr>
              <w:jc w:val="center"/>
            </w:pPr>
            <w:r>
              <w:t>1.</w:t>
            </w:r>
          </w:p>
        </w:tc>
        <w:tc>
          <w:tcPr>
            <w:tcW w:w="6629" w:type="dxa"/>
          </w:tcPr>
          <w:p w14:paraId="713E148A" w14:textId="77777777" w:rsidR="009E7352" w:rsidRDefault="009E7352" w:rsidP="00FD0718">
            <w:pPr>
              <w:pStyle w:val="ListParagraph"/>
              <w:numPr>
                <w:ilvl w:val="0"/>
                <w:numId w:val="1"/>
              </w:numPr>
            </w:pPr>
            <w:r>
              <w:t>Procentni račun</w:t>
            </w:r>
          </w:p>
          <w:p w14:paraId="25FCA921" w14:textId="77777777" w:rsidR="009E7352" w:rsidRDefault="009E7352" w:rsidP="00FD0718">
            <w:pPr>
              <w:pStyle w:val="ListParagraph"/>
              <w:numPr>
                <w:ilvl w:val="0"/>
                <w:numId w:val="1"/>
              </w:numPr>
            </w:pPr>
            <w:r>
              <w:t>Formatiranje podataka</w:t>
            </w:r>
          </w:p>
          <w:p w14:paraId="4034D5E5" w14:textId="0686BE30" w:rsidR="007821E6" w:rsidRDefault="002A300A" w:rsidP="00FD0718">
            <w:pPr>
              <w:pStyle w:val="ListParagraph"/>
              <w:numPr>
                <w:ilvl w:val="0"/>
                <w:numId w:val="1"/>
              </w:numPr>
              <w:rPr>
                <w:lang w:val="de-AT"/>
              </w:rPr>
            </w:pPr>
            <w:r>
              <w:rPr>
                <w:lang w:val="de-AT"/>
              </w:rPr>
              <w:t xml:space="preserve">Apsolutno </w:t>
            </w:r>
            <w:r w:rsidR="008826BA">
              <w:rPr>
                <w:lang w:val="de-AT"/>
              </w:rPr>
              <w:t>referenciranje</w:t>
            </w:r>
          </w:p>
          <w:p w14:paraId="59DFD44C" w14:textId="2F94B679" w:rsidR="001E5FCE" w:rsidRPr="001E5FCE" w:rsidRDefault="008826BA" w:rsidP="001E5FCE">
            <w:pPr>
              <w:pStyle w:val="ListParagraph"/>
              <w:numPr>
                <w:ilvl w:val="0"/>
                <w:numId w:val="1"/>
              </w:numPr>
              <w:rPr>
                <w:lang w:val="de-AT"/>
              </w:rPr>
            </w:pPr>
            <w:r>
              <w:rPr>
                <w:lang w:val="de-AT"/>
              </w:rPr>
              <w:t>Pravljenje custom format</w:t>
            </w:r>
            <w:r w:rsidR="001E5FCE">
              <w:rPr>
                <w:lang w:val="de-AT"/>
              </w:rPr>
              <w:t>a</w:t>
            </w:r>
            <w:bookmarkStart w:id="0" w:name="_GoBack"/>
            <w:bookmarkEnd w:id="0"/>
          </w:p>
        </w:tc>
      </w:tr>
      <w:tr w:rsidR="0069010D" w:rsidRPr="001077AF" w14:paraId="6EDE3FD3" w14:textId="77777777" w:rsidTr="00506624">
        <w:tc>
          <w:tcPr>
            <w:tcW w:w="3005" w:type="dxa"/>
            <w:vAlign w:val="center"/>
          </w:tcPr>
          <w:p w14:paraId="3296F0B5" w14:textId="620D1291" w:rsidR="0069010D" w:rsidRPr="008812B2" w:rsidRDefault="003952B5" w:rsidP="00506624">
            <w:pPr>
              <w:jc w:val="center"/>
              <w:rPr>
                <w:lang w:val="de-AT"/>
              </w:rPr>
            </w:pPr>
            <w:r>
              <w:rPr>
                <w:lang w:val="de-AT"/>
              </w:rPr>
              <w:t>2.</w:t>
            </w:r>
          </w:p>
        </w:tc>
        <w:tc>
          <w:tcPr>
            <w:tcW w:w="6629" w:type="dxa"/>
          </w:tcPr>
          <w:p w14:paraId="6C394236" w14:textId="6F90923F" w:rsidR="000A4014" w:rsidRDefault="000A4014" w:rsidP="000A4014">
            <w:pPr>
              <w:pStyle w:val="ListParagraph"/>
              <w:numPr>
                <w:ilvl w:val="0"/>
                <w:numId w:val="1"/>
              </w:numPr>
            </w:pPr>
            <w:r>
              <w:t>Matematičke funkcije u excelu</w:t>
            </w:r>
            <w:r w:rsidR="00FA60EA">
              <w:t xml:space="preserve"> (SUMIF(S),</w:t>
            </w:r>
            <w:r w:rsidR="006C2001">
              <w:t>ROUND,MOD,INT</w:t>
            </w:r>
            <w:r w:rsidR="0099574A">
              <w:t>...</w:t>
            </w:r>
            <w:r w:rsidR="00D625D2">
              <w:t>)</w:t>
            </w:r>
          </w:p>
          <w:p w14:paraId="639D2BEA" w14:textId="4C652105" w:rsidR="001077AF" w:rsidRPr="001077AF" w:rsidRDefault="006978ED" w:rsidP="001E5FCE">
            <w:pPr>
              <w:pStyle w:val="ListParagraph"/>
              <w:numPr>
                <w:ilvl w:val="0"/>
                <w:numId w:val="1"/>
              </w:numPr>
            </w:pPr>
            <w:r>
              <w:t>Referenciranje</w:t>
            </w:r>
          </w:p>
        </w:tc>
      </w:tr>
      <w:tr w:rsidR="00525F3C" w:rsidRPr="001077AF" w14:paraId="6D643390" w14:textId="77777777" w:rsidTr="00506624">
        <w:tc>
          <w:tcPr>
            <w:tcW w:w="3005" w:type="dxa"/>
            <w:vAlign w:val="center"/>
          </w:tcPr>
          <w:p w14:paraId="2BC4A809" w14:textId="672415FF" w:rsidR="00525F3C" w:rsidRPr="001077AF" w:rsidRDefault="00404598" w:rsidP="00506624">
            <w:pPr>
              <w:jc w:val="center"/>
            </w:pPr>
            <w:r>
              <w:t>3.</w:t>
            </w:r>
          </w:p>
        </w:tc>
        <w:tc>
          <w:tcPr>
            <w:tcW w:w="6629" w:type="dxa"/>
          </w:tcPr>
          <w:p w14:paraId="60AF8421" w14:textId="72893060" w:rsidR="00404598" w:rsidRDefault="00404598" w:rsidP="00404598">
            <w:pPr>
              <w:pStyle w:val="ListParagraph"/>
              <w:numPr>
                <w:ilvl w:val="0"/>
                <w:numId w:val="1"/>
              </w:numPr>
            </w:pPr>
            <w:r>
              <w:t>Zaključavanje sheet-a</w:t>
            </w:r>
            <w:r w:rsidR="00C60407">
              <w:t xml:space="preserve"> (zaštita podataka)</w:t>
            </w:r>
          </w:p>
          <w:p w14:paraId="34681CD7" w14:textId="77777777" w:rsidR="003F3E42" w:rsidRDefault="003F3E42" w:rsidP="009E3BB5">
            <w:pPr>
              <w:pStyle w:val="ListParagraph"/>
              <w:numPr>
                <w:ilvl w:val="0"/>
                <w:numId w:val="1"/>
              </w:numPr>
            </w:pPr>
            <w:r>
              <w:t>Sortiranje</w:t>
            </w:r>
          </w:p>
          <w:p w14:paraId="69F91C2F" w14:textId="77777777" w:rsidR="003F3E42" w:rsidRDefault="003F3E42" w:rsidP="009E3BB5">
            <w:pPr>
              <w:pStyle w:val="ListParagraph"/>
              <w:numPr>
                <w:ilvl w:val="0"/>
                <w:numId w:val="1"/>
              </w:numPr>
            </w:pPr>
            <w:r>
              <w:t>Countif i IF, AND, OR</w:t>
            </w:r>
          </w:p>
          <w:p w14:paraId="12C6C7C3" w14:textId="77777777" w:rsidR="003F3E42" w:rsidRDefault="003F3E42" w:rsidP="009E3BB5">
            <w:pPr>
              <w:pStyle w:val="ListParagraph"/>
              <w:numPr>
                <w:ilvl w:val="0"/>
                <w:numId w:val="1"/>
              </w:numPr>
            </w:pPr>
            <w:r>
              <w:t>Custom Formating</w:t>
            </w:r>
          </w:p>
          <w:p w14:paraId="3CA964A0" w14:textId="77777777" w:rsidR="003F3E42" w:rsidRDefault="003F3E42" w:rsidP="009E3BB5">
            <w:pPr>
              <w:pStyle w:val="ListParagraph"/>
              <w:numPr>
                <w:ilvl w:val="0"/>
                <w:numId w:val="1"/>
              </w:numPr>
            </w:pPr>
            <w:r>
              <w:t>Filtriranje</w:t>
            </w:r>
          </w:p>
          <w:p w14:paraId="326F2827" w14:textId="56B63E1B" w:rsidR="003F3E42" w:rsidRPr="001077AF" w:rsidRDefault="003F3E42" w:rsidP="009E3BB5">
            <w:pPr>
              <w:pStyle w:val="ListParagraph"/>
              <w:numPr>
                <w:ilvl w:val="0"/>
                <w:numId w:val="1"/>
              </w:numPr>
            </w:pPr>
            <w:r>
              <w:t>Grafik</w:t>
            </w:r>
          </w:p>
        </w:tc>
      </w:tr>
      <w:tr w:rsidR="0069010D" w:rsidRPr="001077AF" w14:paraId="29B946C5" w14:textId="77777777" w:rsidTr="00506624">
        <w:tc>
          <w:tcPr>
            <w:tcW w:w="3005" w:type="dxa"/>
            <w:vAlign w:val="center"/>
          </w:tcPr>
          <w:p w14:paraId="5F4381DA" w14:textId="558249BB" w:rsidR="0069010D" w:rsidRPr="001077AF" w:rsidRDefault="00CA0F03" w:rsidP="00506624">
            <w:pPr>
              <w:jc w:val="center"/>
            </w:pPr>
            <w:r>
              <w:t>4.</w:t>
            </w:r>
          </w:p>
        </w:tc>
        <w:tc>
          <w:tcPr>
            <w:tcW w:w="6629" w:type="dxa"/>
          </w:tcPr>
          <w:p w14:paraId="0ABD5ECC" w14:textId="77777777" w:rsidR="00020080" w:rsidRDefault="00BA0362" w:rsidP="00BA0362">
            <w:pPr>
              <w:pStyle w:val="ListParagraph"/>
              <w:numPr>
                <w:ilvl w:val="0"/>
                <w:numId w:val="6"/>
              </w:numPr>
            </w:pPr>
            <w:r>
              <w:t>Validacija polja (veliko slovo, tekst, broj)</w:t>
            </w:r>
          </w:p>
          <w:p w14:paraId="2BD7AFC7" w14:textId="77777777" w:rsidR="00BA0362" w:rsidRDefault="00BA0362" w:rsidP="00BA0362">
            <w:pPr>
              <w:pStyle w:val="ListParagraph"/>
              <w:numPr>
                <w:ilvl w:val="0"/>
                <w:numId w:val="6"/>
              </w:numPr>
            </w:pPr>
            <w:r>
              <w:t>VLOOKUP funkcija</w:t>
            </w:r>
          </w:p>
          <w:p w14:paraId="3BD9804E" w14:textId="15D88A0D" w:rsidR="00043E2D" w:rsidRPr="001077AF" w:rsidRDefault="00043E2D" w:rsidP="00BA0362">
            <w:pPr>
              <w:pStyle w:val="ListParagraph"/>
              <w:numPr>
                <w:ilvl w:val="0"/>
                <w:numId w:val="6"/>
              </w:numPr>
            </w:pPr>
            <w:r>
              <w:t>Goal Seek analiza</w:t>
            </w:r>
          </w:p>
        </w:tc>
      </w:tr>
      <w:tr w:rsidR="0069010D" w:rsidRPr="001077AF" w14:paraId="7B212986" w14:textId="77777777" w:rsidTr="0069010D">
        <w:tc>
          <w:tcPr>
            <w:tcW w:w="3005" w:type="dxa"/>
          </w:tcPr>
          <w:p w14:paraId="43DCBFB2" w14:textId="589B88FE" w:rsidR="0069010D" w:rsidRPr="001077AF" w:rsidRDefault="00F51A98" w:rsidP="00F51A98">
            <w:pPr>
              <w:jc w:val="center"/>
            </w:pPr>
            <w:r>
              <w:t>5.</w:t>
            </w:r>
          </w:p>
        </w:tc>
        <w:tc>
          <w:tcPr>
            <w:tcW w:w="6629" w:type="dxa"/>
          </w:tcPr>
          <w:p w14:paraId="06B2D820" w14:textId="0AEA493E" w:rsidR="008F4314" w:rsidRPr="001077AF" w:rsidRDefault="00F51A98" w:rsidP="00896DE1">
            <w:pPr>
              <w:pStyle w:val="ListParagraph"/>
              <w:numPr>
                <w:ilvl w:val="0"/>
                <w:numId w:val="8"/>
              </w:numPr>
            </w:pPr>
            <w:r>
              <w:t>Amortizacija (3 metode)</w:t>
            </w:r>
          </w:p>
        </w:tc>
      </w:tr>
      <w:tr w:rsidR="0069010D" w:rsidRPr="001077AF" w14:paraId="423B8202" w14:textId="77777777" w:rsidTr="002A1843">
        <w:tc>
          <w:tcPr>
            <w:tcW w:w="3005" w:type="dxa"/>
            <w:vAlign w:val="center"/>
          </w:tcPr>
          <w:p w14:paraId="4242E414" w14:textId="2A00EB5E" w:rsidR="0069010D" w:rsidRPr="001077AF" w:rsidRDefault="00BC643A" w:rsidP="002A1843">
            <w:pPr>
              <w:jc w:val="center"/>
            </w:pPr>
            <w:r>
              <w:t>6.</w:t>
            </w:r>
          </w:p>
        </w:tc>
        <w:tc>
          <w:tcPr>
            <w:tcW w:w="6629" w:type="dxa"/>
          </w:tcPr>
          <w:p w14:paraId="3BC602AD" w14:textId="2817A7C1" w:rsidR="0069010D" w:rsidRDefault="00BC643A" w:rsidP="00A07FE4">
            <w:pPr>
              <w:pStyle w:val="ListParagraph"/>
              <w:numPr>
                <w:ilvl w:val="0"/>
                <w:numId w:val="8"/>
              </w:numPr>
            </w:pPr>
            <w:r>
              <w:t>PMT funkcija – rata, zadaci</w:t>
            </w:r>
          </w:p>
          <w:p w14:paraId="21072252" w14:textId="77777777" w:rsidR="00BC643A" w:rsidRDefault="00BC643A" w:rsidP="00A07FE4">
            <w:pPr>
              <w:pStyle w:val="ListParagraph"/>
              <w:numPr>
                <w:ilvl w:val="0"/>
                <w:numId w:val="8"/>
              </w:numPr>
            </w:pPr>
            <w:r>
              <w:t>Plan otplate kredita</w:t>
            </w:r>
          </w:p>
          <w:p w14:paraId="1B34AA69" w14:textId="3AA26BE2" w:rsidR="00BC643A" w:rsidRPr="001077AF" w:rsidRDefault="00BC643A" w:rsidP="00A07FE4">
            <w:pPr>
              <w:pStyle w:val="ListParagraph"/>
              <w:numPr>
                <w:ilvl w:val="0"/>
                <w:numId w:val="8"/>
              </w:numPr>
            </w:pPr>
            <w:r>
              <w:t>Plan otplate kredita sa reprogramom</w:t>
            </w:r>
          </w:p>
        </w:tc>
      </w:tr>
      <w:tr w:rsidR="0069010D" w:rsidRPr="001077AF" w14:paraId="44BCBA31" w14:textId="77777777" w:rsidTr="0069010D">
        <w:tc>
          <w:tcPr>
            <w:tcW w:w="3005" w:type="dxa"/>
          </w:tcPr>
          <w:p w14:paraId="7FF76DD3" w14:textId="632DCDBA" w:rsidR="0069010D" w:rsidRPr="001077AF" w:rsidRDefault="0055719B" w:rsidP="0055719B">
            <w:pPr>
              <w:jc w:val="center"/>
            </w:pPr>
            <w:r>
              <w:t>7.</w:t>
            </w:r>
          </w:p>
        </w:tc>
        <w:tc>
          <w:tcPr>
            <w:tcW w:w="6629" w:type="dxa"/>
          </w:tcPr>
          <w:p w14:paraId="523D3575" w14:textId="53544D0E" w:rsidR="0069010D" w:rsidRPr="001077AF" w:rsidRDefault="00E803FE" w:rsidP="00E803FE">
            <w:pPr>
              <w:pStyle w:val="ListParagraph"/>
              <w:numPr>
                <w:ilvl w:val="0"/>
                <w:numId w:val="9"/>
              </w:numPr>
            </w:pPr>
            <w:r>
              <w:t>Ostale finansijske funkcije PV, NPER, RATE, FV</w:t>
            </w:r>
          </w:p>
        </w:tc>
      </w:tr>
      <w:tr w:rsidR="0069010D" w:rsidRPr="001077AF" w14:paraId="5FC4AA98" w14:textId="77777777" w:rsidTr="0069010D">
        <w:tc>
          <w:tcPr>
            <w:tcW w:w="3005" w:type="dxa"/>
          </w:tcPr>
          <w:p w14:paraId="173FCE48" w14:textId="39E20DEE" w:rsidR="0069010D" w:rsidRPr="001077AF" w:rsidRDefault="00A073DA" w:rsidP="00A073DA">
            <w:pPr>
              <w:jc w:val="center"/>
            </w:pPr>
            <w:r>
              <w:t>8.</w:t>
            </w:r>
          </w:p>
        </w:tc>
        <w:tc>
          <w:tcPr>
            <w:tcW w:w="6629" w:type="dxa"/>
          </w:tcPr>
          <w:p w14:paraId="05D969E4" w14:textId="71A926A4" w:rsidR="0069010D" w:rsidRPr="001077AF" w:rsidRDefault="00B564EF" w:rsidP="00B564EF">
            <w:pPr>
              <w:pStyle w:val="ListParagraph"/>
              <w:numPr>
                <w:ilvl w:val="0"/>
                <w:numId w:val="9"/>
              </w:numPr>
            </w:pPr>
            <w:r>
              <w:t>Pivot tabele</w:t>
            </w:r>
          </w:p>
        </w:tc>
      </w:tr>
      <w:tr w:rsidR="0069010D" w:rsidRPr="001077AF" w14:paraId="10520A37" w14:textId="77777777" w:rsidTr="0069010D">
        <w:tc>
          <w:tcPr>
            <w:tcW w:w="3005" w:type="dxa"/>
          </w:tcPr>
          <w:p w14:paraId="16D179FD" w14:textId="2675C361" w:rsidR="0069010D" w:rsidRPr="001077AF" w:rsidRDefault="00B564EF" w:rsidP="00B564EF">
            <w:pPr>
              <w:tabs>
                <w:tab w:val="left" w:pos="2029"/>
              </w:tabs>
              <w:jc w:val="center"/>
            </w:pPr>
            <w:r>
              <w:t>9.</w:t>
            </w:r>
          </w:p>
        </w:tc>
        <w:tc>
          <w:tcPr>
            <w:tcW w:w="6629" w:type="dxa"/>
          </w:tcPr>
          <w:p w14:paraId="11345DCB" w14:textId="77777777" w:rsidR="0069010D" w:rsidRDefault="00C96224" w:rsidP="00CA1D54">
            <w:pPr>
              <w:pStyle w:val="ListParagraph"/>
              <w:numPr>
                <w:ilvl w:val="0"/>
                <w:numId w:val="9"/>
              </w:numPr>
            </w:pPr>
            <w:r>
              <w:t>Datum i vrijeme funkcije</w:t>
            </w:r>
          </w:p>
          <w:p w14:paraId="7D41AC02" w14:textId="156E6632" w:rsidR="00C96224" w:rsidRPr="001077AF" w:rsidRDefault="00C96224" w:rsidP="00C96224">
            <w:pPr>
              <w:pStyle w:val="ListParagraph"/>
              <w:numPr>
                <w:ilvl w:val="0"/>
                <w:numId w:val="9"/>
              </w:numPr>
            </w:pPr>
            <w:r>
              <w:t>Excel tabele</w:t>
            </w:r>
          </w:p>
        </w:tc>
      </w:tr>
    </w:tbl>
    <w:p w14:paraId="3429C6BC" w14:textId="77777777" w:rsidR="00E83533" w:rsidRPr="001077AF" w:rsidRDefault="00E83533"/>
    <w:sectPr w:rsidR="00E83533" w:rsidRPr="00107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96235"/>
    <w:multiLevelType w:val="hybridMultilevel"/>
    <w:tmpl w:val="B8AAFF2A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B7C12"/>
    <w:multiLevelType w:val="hybridMultilevel"/>
    <w:tmpl w:val="C696E2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D4BB5"/>
    <w:multiLevelType w:val="hybridMultilevel"/>
    <w:tmpl w:val="6FA80F0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E3FA8"/>
    <w:multiLevelType w:val="hybridMultilevel"/>
    <w:tmpl w:val="684E07C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276BE"/>
    <w:multiLevelType w:val="hybridMultilevel"/>
    <w:tmpl w:val="5E5C4C1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171C1"/>
    <w:multiLevelType w:val="hybridMultilevel"/>
    <w:tmpl w:val="91666836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269CB"/>
    <w:multiLevelType w:val="hybridMultilevel"/>
    <w:tmpl w:val="A6FE0134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7C6E13"/>
    <w:multiLevelType w:val="hybridMultilevel"/>
    <w:tmpl w:val="54B8800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F5A66"/>
    <w:multiLevelType w:val="hybridMultilevel"/>
    <w:tmpl w:val="91EA3A16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60E"/>
    <w:rsid w:val="00020080"/>
    <w:rsid w:val="00043E2D"/>
    <w:rsid w:val="00063C7A"/>
    <w:rsid w:val="000A4014"/>
    <w:rsid w:val="001077AF"/>
    <w:rsid w:val="00123CD8"/>
    <w:rsid w:val="001E5FCE"/>
    <w:rsid w:val="00205323"/>
    <w:rsid w:val="002A1843"/>
    <w:rsid w:val="002A300A"/>
    <w:rsid w:val="0038530A"/>
    <w:rsid w:val="003907D8"/>
    <w:rsid w:val="003952B5"/>
    <w:rsid w:val="003E7287"/>
    <w:rsid w:val="003F0A25"/>
    <w:rsid w:val="003F3E42"/>
    <w:rsid w:val="00404598"/>
    <w:rsid w:val="0048376F"/>
    <w:rsid w:val="00486526"/>
    <w:rsid w:val="0048788C"/>
    <w:rsid w:val="004C56C5"/>
    <w:rsid w:val="00506624"/>
    <w:rsid w:val="00525F3C"/>
    <w:rsid w:val="0055719B"/>
    <w:rsid w:val="00593E8F"/>
    <w:rsid w:val="00605CC3"/>
    <w:rsid w:val="006440BA"/>
    <w:rsid w:val="00657CD8"/>
    <w:rsid w:val="00662D20"/>
    <w:rsid w:val="00670AEF"/>
    <w:rsid w:val="00683331"/>
    <w:rsid w:val="0069010D"/>
    <w:rsid w:val="006978ED"/>
    <w:rsid w:val="006C2001"/>
    <w:rsid w:val="006C4799"/>
    <w:rsid w:val="007821E6"/>
    <w:rsid w:val="007A34E2"/>
    <w:rsid w:val="007E7A31"/>
    <w:rsid w:val="008812B2"/>
    <w:rsid w:val="008826BA"/>
    <w:rsid w:val="00896DE1"/>
    <w:rsid w:val="008F4314"/>
    <w:rsid w:val="00914712"/>
    <w:rsid w:val="00917B88"/>
    <w:rsid w:val="00925461"/>
    <w:rsid w:val="0099574A"/>
    <w:rsid w:val="009A638D"/>
    <w:rsid w:val="009C0609"/>
    <w:rsid w:val="009D2409"/>
    <w:rsid w:val="009E3BB5"/>
    <w:rsid w:val="009E7352"/>
    <w:rsid w:val="00A073DA"/>
    <w:rsid w:val="00A07FE4"/>
    <w:rsid w:val="00B005CB"/>
    <w:rsid w:val="00B564EF"/>
    <w:rsid w:val="00B9160E"/>
    <w:rsid w:val="00BA0362"/>
    <w:rsid w:val="00BC643A"/>
    <w:rsid w:val="00C5085C"/>
    <w:rsid w:val="00C60407"/>
    <w:rsid w:val="00C95850"/>
    <w:rsid w:val="00C96224"/>
    <w:rsid w:val="00CA0F03"/>
    <w:rsid w:val="00CA1D54"/>
    <w:rsid w:val="00CB5487"/>
    <w:rsid w:val="00CD1973"/>
    <w:rsid w:val="00CF017C"/>
    <w:rsid w:val="00D625D2"/>
    <w:rsid w:val="00D91CEC"/>
    <w:rsid w:val="00DF5B0F"/>
    <w:rsid w:val="00E3593F"/>
    <w:rsid w:val="00E803FE"/>
    <w:rsid w:val="00E83533"/>
    <w:rsid w:val="00F51A98"/>
    <w:rsid w:val="00F56217"/>
    <w:rsid w:val="00FA60EA"/>
    <w:rsid w:val="00FC2829"/>
    <w:rsid w:val="00FD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A6B1"/>
  <w15:chartTrackingRefBased/>
  <w15:docId w15:val="{E271DB91-3941-4DD3-9491-BE940254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0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0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061D5-FB24-4BEB-8A97-D2E20293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Bozic</dc:creator>
  <cp:keywords/>
  <dc:description/>
  <cp:lastModifiedBy>Rade Bozic</cp:lastModifiedBy>
  <cp:revision>2</cp:revision>
  <cp:lastPrinted>2019-04-03T11:43:00Z</cp:lastPrinted>
  <dcterms:created xsi:type="dcterms:W3CDTF">2019-06-20T11:12:00Z</dcterms:created>
  <dcterms:modified xsi:type="dcterms:W3CDTF">2019-06-20T11:12:00Z</dcterms:modified>
</cp:coreProperties>
</file>